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2C46FD" wp14:editId="4CAC4694">
            <wp:simplePos x="0" y="0"/>
            <wp:positionH relativeFrom="column">
              <wp:posOffset>2241627</wp:posOffset>
            </wp:positionH>
            <wp:positionV relativeFrom="paragraph">
              <wp:posOffset>-228600</wp:posOffset>
            </wp:positionV>
            <wp:extent cx="1130223" cy="132397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23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7730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E42FCB" w:rsidRPr="004822A7" w:rsidRDefault="00E42FCB" w:rsidP="00E42FC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</w:rPr>
        <w:tab/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ด้วยสภาองค์การบริหารส่วนตำบลตะโละไกรทอง ได้กำหนดสมัยประชุมสมัยสามัญ สมัยที่ </w:t>
      </w:r>
      <w:r w:rsidR="0067730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ในวันที่ 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2559 เวลา 09.30 น. ณ ห้องประชุมสภาองค์การบริหารส่วนตำบลตะโละไกรทอง</w:t>
      </w:r>
    </w:p>
    <w:p w:rsidR="00E42FCB" w:rsidRPr="004822A7" w:rsidRDefault="00E42FCB" w:rsidP="00E42FC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สมัยประชุมสมัยสามัญ สมัยที่ </w:t>
      </w:r>
      <w:r w:rsidR="0067730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2562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ในวันที่ 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27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</w:t>
      </w:r>
      <w:r w:rsidR="0067730E">
        <w:rPr>
          <w:rFonts w:ascii="TH SarabunIT๙" w:eastAsia="Times New Roman" w:hAnsi="TH SarabunIT๙" w:cs="TH SarabunIT๙" w:hint="cs"/>
          <w:sz w:val="32"/>
          <w:szCs w:val="32"/>
          <w:cs/>
        </w:rPr>
        <w:t>คม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2562</w:t>
      </w:r>
      <w:r w:rsidR="006773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E42FCB" w:rsidRPr="004822A7" w:rsidRDefault="00E42FCB" w:rsidP="00E42FCB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E42FCB" w:rsidRPr="004822A7" w:rsidRDefault="00E42FCB" w:rsidP="00E42FCB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7714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E42FCB" w:rsidRPr="004822A7" w:rsidRDefault="00E77149" w:rsidP="00E42FCB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ก่อลา บือราเฮง</w:t>
      </w: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>(นายก่อลา  บือราเฮง )</w:t>
      </w: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4822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822A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Pr="004822A7" w:rsidRDefault="00E42FCB" w:rsidP="00E42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42FCB" w:rsidRDefault="00E42FCB" w:rsidP="00E42FCB">
      <w:pPr>
        <w:rPr>
          <w:cs/>
        </w:rPr>
      </w:pPr>
    </w:p>
    <w:p w:rsidR="009C00B0" w:rsidRPr="00E42FCB" w:rsidRDefault="009C00B0">
      <w:pPr>
        <w:rPr>
          <w:cs/>
        </w:rPr>
      </w:pPr>
    </w:p>
    <w:sectPr w:rsidR="009C00B0" w:rsidRPr="00E42FCB" w:rsidSect="00292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CB"/>
    <w:rsid w:val="0067730E"/>
    <w:rsid w:val="009C00B0"/>
    <w:rsid w:val="00E42FCB"/>
    <w:rsid w:val="00E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2017-09-27T02:36:00Z</dcterms:created>
  <dcterms:modified xsi:type="dcterms:W3CDTF">2020-07-15T07:08:00Z</dcterms:modified>
</cp:coreProperties>
</file>